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351A9"/>
    <w:p w14:paraId="1C9D2C89"/>
    <w:p w14:paraId="5D833E58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6B8491F">
      <w:pPr>
        <w:jc w:val="center"/>
        <w:rPr>
          <w:rFonts w:ascii="宋体" w:hAnsi="宋体" w:cs="宋体"/>
          <w:sz w:val="32"/>
          <w:szCs w:val="32"/>
        </w:rPr>
      </w:pPr>
    </w:p>
    <w:p w14:paraId="0B31B050">
      <w:pPr>
        <w:jc w:val="center"/>
        <w:rPr>
          <w:rFonts w:hint="eastAsia" w:ascii="宋体" w:hAnsi="宋体" w:cs="宋体"/>
          <w:sz w:val="44"/>
          <w:szCs w:val="44"/>
        </w:rPr>
      </w:pPr>
      <w:bookmarkStart w:id="0" w:name="_GoBack"/>
      <w:r>
        <w:rPr>
          <w:rFonts w:hint="eastAsia" w:ascii="宋体" w:hAnsi="宋体" w:cs="宋体"/>
          <w:sz w:val="44"/>
          <w:szCs w:val="44"/>
        </w:rPr>
        <w:t>拟收回电信网码号</w:t>
      </w:r>
    </w:p>
    <w:bookmarkEnd w:id="0"/>
    <w:tbl>
      <w:tblPr>
        <w:tblStyle w:val="6"/>
        <w:tblW w:w="87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959"/>
        <w:gridCol w:w="5370"/>
      </w:tblGrid>
      <w:tr w14:paraId="390C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FB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DA5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14:paraId="743B4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1903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3903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10629501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A52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哈尔滨融邦科技有限公司</w:t>
            </w:r>
          </w:p>
        </w:tc>
      </w:tr>
      <w:tr w14:paraId="1777E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06E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7FD2B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10621588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479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杭州平治信息技术有限公司</w:t>
            </w:r>
          </w:p>
        </w:tc>
      </w:tr>
      <w:tr w14:paraId="6D025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BEB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904A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10628967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D9D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哈尔滨北广影视传媒有限公司</w:t>
            </w:r>
          </w:p>
        </w:tc>
      </w:tr>
      <w:tr w14:paraId="19BBC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FA1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7D35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10639110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85F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齐齐哈尔市公安局</w:t>
            </w:r>
          </w:p>
        </w:tc>
      </w:tr>
    </w:tbl>
    <w:p w14:paraId="6F0FE89C"/>
    <w:p w14:paraId="18644DF6">
      <w:pPr>
        <w:widowControl/>
        <w:wordWrap w:val="0"/>
        <w:spacing w:line="390" w:lineRule="atLeast"/>
        <w:ind w:right="640"/>
        <w:jc w:val="center"/>
        <w:rPr>
          <w:rFonts w:hint="eastAsia" w:ascii="仿宋" w:hAnsi="仿宋" w:eastAsia="仿宋" w:cs="楷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6F"/>
    <w:rsid w:val="000B540C"/>
    <w:rsid w:val="002953EF"/>
    <w:rsid w:val="00332830"/>
    <w:rsid w:val="007C2307"/>
    <w:rsid w:val="00D9006F"/>
    <w:rsid w:val="0E221599"/>
    <w:rsid w:val="1A5B175B"/>
    <w:rsid w:val="2A915259"/>
    <w:rsid w:val="5C4427F3"/>
    <w:rsid w:val="6A5A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xitmi.com</Company>
  <Pages>1</Pages>
  <Words>293</Words>
  <Characters>346</Characters>
  <Lines>2</Lines>
  <Paragraphs>1</Paragraphs>
  <TotalTime>13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2024-08-13T07:03:00Z</dcterms:created>
  <dc:creator>xitmi</dc:creator>
  <cp:lastModifiedBy>珊子</cp:lastModifiedBy>
  <cp:lastPrinted>2025-03-11T02:04:00Z</cp:lastPrinted>
  <dcterms:modified xsi:type="dcterms:W3CDTF">2025-03-12T06:29:05Z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0588C9D550914D3E9DBFEFAF29159895_13</vt:lpwstr>
  </property>
  <property fmtid="{D5CDD505-2E9C-101B-9397-08002B2CF9AE}" pid="4" name="KSOTemplateDocerSaveRecord">
    <vt:lpwstr>eyJoZGlkIjoiMjExMzkwOWVlODBjZjk4MTRjYWIxOWYzYWEwNjk3NjQiLCJ1c2VySWQiOiIyOTM0MDgzNjUifQ==</vt:lpwstr>
  </property>
</Properties>
</file>